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1F4FC" w14:textId="77777777" w:rsidR="002A61A3" w:rsidRPr="00630D9A" w:rsidRDefault="002A61A3" w:rsidP="002A61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Инструкция: прочитайте внимательно вопрос и выберете ответ под каждым вопросом, который подходит вам больше всего. Нет правильных и неправильных ответов. </w:t>
      </w:r>
    </w:p>
    <w:p w14:paraId="14404536" w14:textId="77777777" w:rsidR="002A61A3" w:rsidRPr="00630D9A" w:rsidRDefault="002A61A3" w:rsidP="002A61A3">
      <w:pPr>
        <w:ind w:firstLine="709"/>
        <w:jc w:val="both"/>
        <w:rPr>
          <w:sz w:val="24"/>
          <w:szCs w:val="24"/>
        </w:rPr>
      </w:pPr>
      <w:r w:rsidRPr="00630D9A">
        <w:rPr>
          <w:sz w:val="24"/>
          <w:szCs w:val="24"/>
        </w:rPr>
        <w:t xml:space="preserve">  </w:t>
      </w:r>
    </w:p>
    <w:p w14:paraId="00ABDE0C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Часто</w:t>
      </w:r>
      <w:r w:rsidRPr="00630D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уверен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своих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 xml:space="preserve">силах </w:t>
      </w:r>
    </w:p>
    <w:p w14:paraId="5C721307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1F50D4E1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7B0378CD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4F3E5219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Нередко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мне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кажется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безысходным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положение, из которого можно было бы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найти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выход</w:t>
      </w:r>
    </w:p>
    <w:p w14:paraId="24E06C37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50A4395E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4739BE9D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0D52635B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часто</w:t>
      </w:r>
      <w:r w:rsidRPr="00630D9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оставляю</w:t>
      </w:r>
      <w:r w:rsidRPr="00630D9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за</w:t>
      </w:r>
      <w:r w:rsidRPr="00630D9A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собой</w:t>
      </w:r>
      <w:r w:rsidRPr="00630D9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последнее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слово</w:t>
      </w:r>
    </w:p>
    <w:p w14:paraId="2CBA5720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03AD41E4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28C58472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3C76E13B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Мне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трудно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менять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свои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привычки</w:t>
      </w:r>
    </w:p>
    <w:p w14:paraId="37AB69C7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4605CCDC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6790FE65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407C46CD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Я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часто</w:t>
      </w:r>
      <w:r w:rsidRPr="00630D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из-за</w:t>
      </w:r>
      <w:r w:rsidRPr="00630D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пустяков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краснею</w:t>
      </w:r>
    </w:p>
    <w:p w14:paraId="7AB505B4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0DA8C56D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1EAAA3F7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13610B82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Неприятности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>сильно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 w:rsidRPr="00630D9A">
        <w:rPr>
          <w:rFonts w:ascii="Times New Roman" w:hAnsi="Times New Roman" w:cs="Times New Roman"/>
          <w:sz w:val="24"/>
          <w:szCs w:val="24"/>
        </w:rPr>
        <w:t>расстраивают,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падаю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духом</w:t>
      </w:r>
    </w:p>
    <w:p w14:paraId="0D03265D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4CE370BC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4C68C9EB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6B170C3E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Нередко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разговоре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>перебиваю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собеседника.</w:t>
      </w:r>
    </w:p>
    <w:p w14:paraId="6E3D987D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4C0FD7E3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16DA0FA3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46969078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Я с трудом переключаюсь с одного дела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на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другое</w:t>
      </w:r>
    </w:p>
    <w:p w14:paraId="19312489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0D53668D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 совсем</w:t>
      </w:r>
    </w:p>
    <w:p w14:paraId="5391ED56" w14:textId="77777777" w:rsidR="002A61A3" w:rsidRPr="00630D9A" w:rsidRDefault="002A61A3" w:rsidP="002A61A3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204AEC56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часто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просыпаюсь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ночью</w:t>
      </w:r>
    </w:p>
    <w:p w14:paraId="75596EE3" w14:textId="77777777" w:rsidR="002A61A3" w:rsidRPr="00630D9A" w:rsidRDefault="002A61A3" w:rsidP="002A61A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02FFFDE5" w14:textId="77777777" w:rsidR="002A61A3" w:rsidRPr="00630D9A" w:rsidRDefault="002A61A3" w:rsidP="002A61A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31BBDE62" w14:textId="77777777" w:rsidR="002A61A3" w:rsidRPr="00630D9A" w:rsidRDefault="002A61A3" w:rsidP="002A61A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0F4F252E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При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крупных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неприятностях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виню</w:t>
      </w:r>
      <w:r w:rsidRPr="00630D9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только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себя</w:t>
      </w:r>
    </w:p>
    <w:p w14:paraId="6A521C71" w14:textId="77777777" w:rsidR="002A61A3" w:rsidRPr="00630D9A" w:rsidRDefault="002A61A3" w:rsidP="002A61A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6B1A06DF" w14:textId="77777777" w:rsidR="002A61A3" w:rsidRPr="00630D9A" w:rsidRDefault="002A61A3" w:rsidP="002A61A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60868176" w14:textId="77777777" w:rsidR="002A61A3" w:rsidRPr="00630D9A" w:rsidRDefault="002A61A3" w:rsidP="002A61A3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23216DCD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легко</w:t>
      </w:r>
      <w:r w:rsidRPr="00630D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рассердить</w:t>
      </w:r>
    </w:p>
    <w:p w14:paraId="547E1475" w14:textId="77777777" w:rsidR="002A61A3" w:rsidRPr="00630D9A" w:rsidRDefault="002A61A3" w:rsidP="002A61A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03E3B52F" w14:textId="77777777" w:rsidR="002A61A3" w:rsidRPr="00630D9A" w:rsidRDefault="002A61A3" w:rsidP="002A61A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51AA7609" w14:textId="77777777" w:rsidR="002A61A3" w:rsidRDefault="002A61A3" w:rsidP="002A61A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137F0652" w14:textId="77777777" w:rsidR="002A61A3" w:rsidRDefault="002A61A3" w:rsidP="002A61A3">
      <w:pPr>
        <w:jc w:val="both"/>
        <w:rPr>
          <w:sz w:val="24"/>
          <w:szCs w:val="24"/>
        </w:rPr>
      </w:pPr>
    </w:p>
    <w:p w14:paraId="0B224378" w14:textId="77777777" w:rsidR="002A61A3" w:rsidRPr="003441CD" w:rsidRDefault="002A61A3" w:rsidP="002A61A3">
      <w:pPr>
        <w:jc w:val="both"/>
        <w:rPr>
          <w:sz w:val="24"/>
          <w:szCs w:val="24"/>
        </w:rPr>
      </w:pPr>
    </w:p>
    <w:p w14:paraId="3C83179A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lastRenderedPageBreak/>
        <w:t xml:space="preserve"> Я</w:t>
      </w:r>
      <w:r w:rsidRPr="00630D9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очень</w:t>
      </w:r>
      <w:r w:rsidRPr="00630D9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осторожен</w:t>
      </w:r>
      <w:r w:rsidRPr="00630D9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</w:t>
      </w:r>
      <w:r w:rsidRPr="00630D9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отношению</w:t>
      </w:r>
      <w:r w:rsidRPr="00630D9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переменам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 своей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жизни</w:t>
      </w:r>
    </w:p>
    <w:p w14:paraId="0C2D53F4" w14:textId="77777777" w:rsidR="002A61A3" w:rsidRPr="00630D9A" w:rsidRDefault="002A61A3" w:rsidP="002A61A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41FA656C" w14:textId="77777777" w:rsidR="002A61A3" w:rsidRPr="00630D9A" w:rsidRDefault="002A61A3" w:rsidP="002A61A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3E11B966" w14:textId="77777777" w:rsidR="002A61A3" w:rsidRPr="00630D9A" w:rsidRDefault="002A61A3" w:rsidP="002A61A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49025DBD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легко</w:t>
      </w:r>
      <w:r w:rsidRPr="00630D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впадаю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уныние</w:t>
      </w:r>
    </w:p>
    <w:p w14:paraId="7AD2F3C6" w14:textId="77777777" w:rsidR="002A61A3" w:rsidRPr="00630D9A" w:rsidRDefault="002A61A3" w:rsidP="002A61A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Подходит</w:t>
      </w:r>
    </w:p>
    <w:p w14:paraId="09DEE426" w14:textId="77777777" w:rsidR="002A61A3" w:rsidRPr="00630D9A" w:rsidRDefault="002A61A3" w:rsidP="002A61A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46E34AF7" w14:textId="77777777" w:rsidR="002A61A3" w:rsidRPr="00630D9A" w:rsidRDefault="002A61A3" w:rsidP="002A61A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18BFB24F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Несчастия</w:t>
      </w:r>
      <w:r w:rsidRPr="00630D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</w:t>
      </w:r>
      <w:r w:rsidRPr="00630D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неудачи</w:t>
      </w:r>
      <w:r w:rsidRPr="00630D9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ничему</w:t>
      </w:r>
      <w:r w:rsidRPr="00630D9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учат</w:t>
      </w:r>
    </w:p>
    <w:p w14:paraId="0D284C9B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5E0F89DC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1528959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50FE8A95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Мне</w:t>
      </w:r>
      <w:r w:rsidRPr="00630D9A">
        <w:rPr>
          <w:rFonts w:ascii="Times New Roman" w:hAnsi="Times New Roman" w:cs="Times New Roman"/>
          <w:sz w:val="24"/>
          <w:szCs w:val="24"/>
        </w:rPr>
        <w:tab/>
        <w:t>приходится</w:t>
      </w:r>
      <w:r w:rsidRPr="00630D9A">
        <w:rPr>
          <w:rFonts w:ascii="Times New Roman" w:hAnsi="Times New Roman" w:cs="Times New Roman"/>
          <w:sz w:val="24"/>
          <w:szCs w:val="24"/>
        </w:rPr>
        <w:tab/>
        <w:t>часто</w:t>
      </w:r>
      <w:r w:rsidRPr="00630D9A">
        <w:rPr>
          <w:rFonts w:ascii="Times New Roman" w:hAnsi="Times New Roman" w:cs="Times New Roman"/>
          <w:sz w:val="24"/>
          <w:szCs w:val="24"/>
        </w:rPr>
        <w:tab/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>делать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замечания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другим</w:t>
      </w:r>
    </w:p>
    <w:p w14:paraId="501744B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27B4822B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52F262FE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37CC8D08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споре</w:t>
      </w:r>
      <w:r w:rsidRPr="00630D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трудно</w:t>
      </w:r>
      <w:r w:rsidRPr="00630D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переубедить</w:t>
      </w:r>
    </w:p>
    <w:p w14:paraId="3D4B2ED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084FE9A3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7CC2C04B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5657F248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волнуют</w:t>
      </w:r>
      <w:r w:rsidRPr="00630D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даже</w:t>
      </w:r>
      <w:r w:rsidRPr="00630D9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воображаемые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неприятности</w:t>
      </w:r>
    </w:p>
    <w:p w14:paraId="06F6A9DF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3FDF9133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7ED22C69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5FFEC502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часто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отказываюсь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от</w:t>
      </w:r>
      <w:r w:rsidRPr="00630D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борьбы,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считая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ее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бесполезной</w:t>
      </w:r>
    </w:p>
    <w:p w14:paraId="4BD8CA26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56CFE746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00E84F9C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6B42CBB7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z w:val="24"/>
          <w:szCs w:val="24"/>
        </w:rPr>
        <w:tab/>
        <w:t>хочу</w:t>
      </w:r>
      <w:r w:rsidRPr="00630D9A">
        <w:rPr>
          <w:rFonts w:ascii="Times New Roman" w:hAnsi="Times New Roman" w:cs="Times New Roman"/>
          <w:sz w:val="24"/>
          <w:szCs w:val="24"/>
        </w:rPr>
        <w:tab/>
        <w:t>быть</w:t>
      </w:r>
      <w:r w:rsidRPr="00630D9A">
        <w:rPr>
          <w:rFonts w:ascii="Times New Roman" w:hAnsi="Times New Roman" w:cs="Times New Roman"/>
          <w:sz w:val="24"/>
          <w:szCs w:val="24"/>
        </w:rPr>
        <w:tab/>
        <w:t>авторитетом</w:t>
      </w:r>
      <w:r w:rsidRPr="00630D9A">
        <w:rPr>
          <w:rFonts w:ascii="Times New Roman" w:hAnsi="Times New Roman" w:cs="Times New Roman"/>
          <w:sz w:val="24"/>
          <w:szCs w:val="24"/>
        </w:rPr>
        <w:tab/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окружающих</w:t>
      </w:r>
    </w:p>
    <w:p w14:paraId="7C8E2696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746B3EA7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514F77B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70B17D3A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Нередко у меня не выходят из головы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мысли,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от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которых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следовало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бы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избавиться</w:t>
      </w:r>
    </w:p>
    <w:p w14:paraId="641E05A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6ECC44A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2D731BE7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3402475C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пугают</w:t>
      </w:r>
      <w:r w:rsidRPr="00630D9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трудности,</w:t>
      </w:r>
      <w:r w:rsidRPr="00630D9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</w:t>
      </w:r>
      <w:r w:rsidRPr="00630D9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которыми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мне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придется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встретиться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жизни</w:t>
      </w:r>
    </w:p>
    <w:p w14:paraId="5678511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60CCA45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25C8AF03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1EEEDC09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Нередко</w:t>
      </w:r>
      <w:r w:rsidRPr="00630D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чувствую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себя</w:t>
      </w:r>
      <w:r w:rsidRPr="00630D9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беззащитным</w:t>
      </w:r>
    </w:p>
    <w:p w14:paraId="4C7C05DB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4CF9926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1D7340B5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698622D0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любом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деле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довольствуюсь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малым,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а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хочу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добиться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максимального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успеха</w:t>
      </w:r>
    </w:p>
    <w:p w14:paraId="59F27534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45873E75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7073DDE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2815BB9E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легко</w:t>
      </w:r>
      <w:r w:rsidRPr="00630D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сближаюсь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людьми</w:t>
      </w:r>
    </w:p>
    <w:p w14:paraId="64CB733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Подходит</w:t>
      </w:r>
    </w:p>
    <w:p w14:paraId="6C10D90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5D61E024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0EE0AAC2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часто</w:t>
      </w:r>
      <w:r w:rsidRPr="00630D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копаюсь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своих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недостатках</w:t>
      </w:r>
    </w:p>
    <w:p w14:paraId="5C039A9C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</w:t>
      </w:r>
    </w:p>
    <w:p w14:paraId="114F2D1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25826E3B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17CB85DB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Иногда</w:t>
      </w:r>
      <w:r w:rsidRPr="00630D9A">
        <w:rPr>
          <w:rFonts w:ascii="Times New Roman" w:hAnsi="Times New Roman" w:cs="Times New Roman"/>
          <w:sz w:val="24"/>
          <w:szCs w:val="24"/>
        </w:rPr>
        <w:tab/>
        <w:t>у</w:t>
      </w:r>
      <w:r w:rsidRPr="00630D9A">
        <w:rPr>
          <w:rFonts w:ascii="Times New Roman" w:hAnsi="Times New Roman" w:cs="Times New Roman"/>
          <w:sz w:val="24"/>
          <w:szCs w:val="24"/>
        </w:rPr>
        <w:tab/>
        <w:t>меня</w:t>
      </w:r>
      <w:r w:rsidRPr="00630D9A">
        <w:rPr>
          <w:rFonts w:ascii="Times New Roman" w:hAnsi="Times New Roman" w:cs="Times New Roman"/>
          <w:sz w:val="24"/>
          <w:szCs w:val="24"/>
        </w:rPr>
        <w:tab/>
        <w:t>бывают</w:t>
      </w:r>
      <w:r w:rsidRPr="00630D9A">
        <w:rPr>
          <w:rFonts w:ascii="Times New Roman" w:hAnsi="Times New Roman" w:cs="Times New Roman"/>
          <w:sz w:val="24"/>
          <w:szCs w:val="24"/>
        </w:rPr>
        <w:tab/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>состояния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отчаяния</w:t>
      </w:r>
    </w:p>
    <w:p w14:paraId="75DAF3C7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6BC71599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4F94759C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0D70B239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Мне</w:t>
      </w:r>
      <w:r w:rsidRPr="00630D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трудно</w:t>
      </w:r>
      <w:r w:rsidRPr="00630D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сдерживать</w:t>
      </w:r>
      <w:r w:rsidRPr="00630D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себя,</w:t>
      </w:r>
      <w:r w:rsidRPr="00630D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когда</w:t>
      </w:r>
      <w:r w:rsidRPr="00630D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сержусь</w:t>
      </w:r>
    </w:p>
    <w:p w14:paraId="3771F24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Подходит </w:t>
      </w:r>
    </w:p>
    <w:p w14:paraId="2969334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43E16404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38C6C7E4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сильно</w:t>
      </w:r>
      <w:r w:rsidRPr="00630D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переживаю,</w:t>
      </w:r>
      <w:r w:rsidRPr="00630D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если</w:t>
      </w:r>
      <w:r w:rsidRPr="00630D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</w:t>
      </w:r>
      <w:r w:rsidRPr="00630D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моей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жизни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что-то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неожиданно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меняется</w:t>
      </w:r>
    </w:p>
    <w:p w14:paraId="3CEF58E2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4531B4E3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1EF539B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40B2EAE1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легко</w:t>
      </w:r>
      <w:r w:rsidRPr="00630D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убедить</w:t>
      </w:r>
    </w:p>
    <w:p w14:paraId="2AE9A0B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5FC66FCE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5ABC12F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7C2F90F9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чувствую</w:t>
      </w:r>
      <w:r w:rsidRPr="00630D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растерянность,</w:t>
      </w:r>
      <w:r w:rsidRPr="00630D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когда</w:t>
      </w:r>
      <w:r w:rsidRPr="00630D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возникают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трудности</w:t>
      </w:r>
    </w:p>
    <w:p w14:paraId="47D9901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007A01C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63A3CC78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1DE7FDE0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z w:val="24"/>
          <w:szCs w:val="24"/>
        </w:rPr>
        <w:tab/>
        <w:t>предпочитаю</w:t>
      </w:r>
      <w:r w:rsidRPr="00630D9A">
        <w:rPr>
          <w:rFonts w:ascii="Times New Roman" w:hAnsi="Times New Roman" w:cs="Times New Roman"/>
          <w:sz w:val="24"/>
          <w:szCs w:val="24"/>
        </w:rPr>
        <w:tab/>
        <w:t>руководить,</w:t>
      </w:r>
      <w:r w:rsidRPr="00630D9A">
        <w:rPr>
          <w:rFonts w:ascii="Times New Roman" w:hAnsi="Times New Roman" w:cs="Times New Roman"/>
          <w:sz w:val="24"/>
          <w:szCs w:val="24"/>
        </w:rPr>
        <w:tab/>
        <w:t>а</w:t>
      </w:r>
      <w:r w:rsidRPr="00630D9A">
        <w:rPr>
          <w:rFonts w:ascii="Times New Roman" w:hAnsi="Times New Roman" w:cs="Times New Roman"/>
          <w:sz w:val="24"/>
          <w:szCs w:val="24"/>
        </w:rPr>
        <w:tab/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подчиняться</w:t>
      </w:r>
    </w:p>
    <w:p w14:paraId="680336F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5E618616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5E61F5B2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6F1BA998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Нередко</w:t>
      </w:r>
      <w:r w:rsidRPr="00630D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проявляю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упрямство</w:t>
      </w:r>
    </w:p>
    <w:p w14:paraId="134616B2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02E1627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1B8C1540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681808CC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В</w:t>
      </w:r>
      <w:r w:rsidRPr="00630D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трудные</w:t>
      </w:r>
      <w:r w:rsidRPr="00630D9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минуты</w:t>
      </w:r>
      <w:r w:rsidRPr="00630D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я</w:t>
      </w:r>
      <w:r w:rsidRPr="00630D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иногда</w:t>
      </w:r>
      <w:r w:rsidRPr="00630D9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веду</w:t>
      </w:r>
      <w:r w:rsidRPr="00630D9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себя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по-детски</w:t>
      </w:r>
    </w:p>
    <w:p w14:paraId="7D167510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6195E9C9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4F36B157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003E30F9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В трудные минуты жизни иногда веду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себя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по-детски,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хочу,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чтобы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</w:t>
      </w:r>
      <w:r w:rsidRPr="00630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пожалели.</w:t>
      </w:r>
    </w:p>
    <w:p w14:paraId="6CE9762E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</w:t>
      </w:r>
    </w:p>
    <w:p w14:paraId="5367A59E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4A497DA2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00658486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резкая,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>грубоватая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жестикуляция</w:t>
      </w:r>
    </w:p>
    <w:p w14:paraId="5199C5E5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1349CB65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110CA475" w14:textId="77777777" w:rsidR="002A61A3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2D0DC9E9" w14:textId="77777777" w:rsidR="002A61A3" w:rsidRPr="003441CD" w:rsidRDefault="002A61A3" w:rsidP="002A61A3">
      <w:pPr>
        <w:jc w:val="both"/>
        <w:rPr>
          <w:sz w:val="24"/>
          <w:szCs w:val="24"/>
        </w:rPr>
      </w:pPr>
    </w:p>
    <w:p w14:paraId="0507CC56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lastRenderedPageBreak/>
        <w:t xml:space="preserve"> Я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неохотно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иду</w:t>
      </w:r>
      <w:r w:rsidRPr="00630D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на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риск</w:t>
      </w:r>
    </w:p>
    <w:p w14:paraId="1736A6CF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</w:t>
      </w:r>
    </w:p>
    <w:p w14:paraId="26AA0315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6344F2B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6720A8F4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трудом</w:t>
      </w:r>
      <w:r w:rsidRPr="00630D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переношу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время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ожидания</w:t>
      </w:r>
    </w:p>
    <w:p w14:paraId="6AFE7B3E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3FCAFB3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6914A3BA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57DA1798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думаю,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никогда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pacing w:val="-1"/>
          <w:sz w:val="24"/>
          <w:szCs w:val="24"/>
        </w:rPr>
        <w:t>смогу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испр</w:t>
      </w:r>
      <w:bookmarkStart w:id="0" w:name="_GoBack"/>
      <w:bookmarkEnd w:id="0"/>
      <w:r w:rsidRPr="00630D9A">
        <w:rPr>
          <w:rFonts w:ascii="Times New Roman" w:hAnsi="Times New Roman" w:cs="Times New Roman"/>
          <w:sz w:val="24"/>
          <w:szCs w:val="24"/>
        </w:rPr>
        <w:t>авить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свои</w:t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недостатки</w:t>
      </w:r>
    </w:p>
    <w:p w14:paraId="64C81A2D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6BA12921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20B3CFB3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2D33D17B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Я</w:t>
      </w:r>
      <w:r w:rsidRPr="00630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мстителен</w:t>
      </w:r>
    </w:p>
    <w:p w14:paraId="37F83227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 </w:t>
      </w:r>
    </w:p>
    <w:p w14:paraId="47A8CD2C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31D3E402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28DEDE18" w14:textId="77777777" w:rsidR="002A61A3" w:rsidRPr="00630D9A" w:rsidRDefault="002A61A3" w:rsidP="002A61A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630D9A">
        <w:rPr>
          <w:rFonts w:ascii="Times New Roman" w:hAnsi="Times New Roman" w:cs="Times New Roman"/>
          <w:sz w:val="24"/>
          <w:szCs w:val="24"/>
        </w:rPr>
        <w:tab/>
        <w:t>расстраивают</w:t>
      </w:r>
      <w:r w:rsidRPr="00630D9A">
        <w:rPr>
          <w:rFonts w:ascii="Times New Roman" w:hAnsi="Times New Roman" w:cs="Times New Roman"/>
          <w:sz w:val="24"/>
          <w:szCs w:val="24"/>
        </w:rPr>
        <w:tab/>
      </w:r>
      <w:r w:rsidRPr="00630D9A">
        <w:rPr>
          <w:rFonts w:ascii="Times New Roman" w:hAnsi="Times New Roman" w:cs="Times New Roman"/>
          <w:spacing w:val="-2"/>
          <w:sz w:val="24"/>
          <w:szCs w:val="24"/>
        </w:rPr>
        <w:t>даже</w:t>
      </w:r>
      <w:r w:rsidRPr="00630D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незначительные</w:t>
      </w:r>
      <w:r w:rsidRPr="00630D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нарушения</w:t>
      </w:r>
      <w:r w:rsidRPr="00630D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моих</w:t>
      </w:r>
      <w:r w:rsidRPr="00630D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9A">
        <w:rPr>
          <w:rFonts w:ascii="Times New Roman" w:hAnsi="Times New Roman" w:cs="Times New Roman"/>
          <w:sz w:val="24"/>
          <w:szCs w:val="24"/>
        </w:rPr>
        <w:t>планов</w:t>
      </w:r>
    </w:p>
    <w:p w14:paraId="08FB0F7F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 Подходит</w:t>
      </w:r>
    </w:p>
    <w:p w14:paraId="228E2746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 xml:space="preserve"> Не совсем</w:t>
      </w:r>
    </w:p>
    <w:p w14:paraId="42855B62" w14:textId="77777777" w:rsidR="002A61A3" w:rsidRPr="00630D9A" w:rsidRDefault="002A61A3" w:rsidP="002A61A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9A">
        <w:rPr>
          <w:rFonts w:ascii="Times New Roman" w:hAnsi="Times New Roman" w:cs="Times New Roman"/>
          <w:sz w:val="24"/>
          <w:szCs w:val="24"/>
        </w:rPr>
        <w:t>Совсем не подходит</w:t>
      </w:r>
    </w:p>
    <w:p w14:paraId="7238E936" w14:textId="77777777" w:rsidR="008E1C35" w:rsidRPr="002A61A3" w:rsidRDefault="008E1C35" w:rsidP="002A61A3"/>
    <w:sectPr w:rsidR="008E1C35" w:rsidRPr="002A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107F"/>
    <w:multiLevelType w:val="hybridMultilevel"/>
    <w:tmpl w:val="AAAE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2B1"/>
    <w:multiLevelType w:val="hybridMultilevel"/>
    <w:tmpl w:val="27927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47CB"/>
    <w:multiLevelType w:val="hybridMultilevel"/>
    <w:tmpl w:val="D7E0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F4C12"/>
    <w:multiLevelType w:val="hybridMultilevel"/>
    <w:tmpl w:val="2580E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5006B"/>
    <w:multiLevelType w:val="hybridMultilevel"/>
    <w:tmpl w:val="272E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068D8"/>
    <w:multiLevelType w:val="hybridMultilevel"/>
    <w:tmpl w:val="E02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14E15"/>
    <w:multiLevelType w:val="hybridMultilevel"/>
    <w:tmpl w:val="918AC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DB"/>
    <w:rsid w:val="002A61A3"/>
    <w:rsid w:val="002B0BDB"/>
    <w:rsid w:val="008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3DDF"/>
  <w15:chartTrackingRefBased/>
  <w15:docId w15:val="{17ECAC52-DCF1-4E6E-BF06-FE4289B6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B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0BDB"/>
    <w:pPr>
      <w:ind w:left="22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0BD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B0BDB"/>
  </w:style>
  <w:style w:type="paragraph" w:styleId="a5">
    <w:name w:val="List Paragraph"/>
    <w:basedOn w:val="a"/>
    <w:uiPriority w:val="34"/>
    <w:qFormat/>
    <w:rsid w:val="002A61A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2</cp:revision>
  <dcterms:created xsi:type="dcterms:W3CDTF">2022-08-16T01:25:00Z</dcterms:created>
  <dcterms:modified xsi:type="dcterms:W3CDTF">2022-08-18T04:40:00Z</dcterms:modified>
</cp:coreProperties>
</file>